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DAB12" w14:textId="77777777" w:rsidR="00055CCD" w:rsidRDefault="00055CCD" w:rsidP="00C10B8F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E87700" w14:textId="77777777" w:rsidR="00C10B8F" w:rsidRPr="000663E2" w:rsidRDefault="00C10B8F" w:rsidP="00C10B8F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242B">
        <w:rPr>
          <w:rFonts w:ascii="Times New Roman" w:hAnsi="Times New Roman" w:cs="Times New Roman"/>
          <w:b/>
          <w:sz w:val="24"/>
          <w:szCs w:val="24"/>
          <w:u w:val="single"/>
        </w:rPr>
        <w:t>ALLEGATO 1</w:t>
      </w:r>
    </w:p>
    <w:p w14:paraId="2C2A344F" w14:textId="77777777" w:rsidR="00C10B8F" w:rsidRPr="0014242B" w:rsidRDefault="00C10B8F" w:rsidP="00C10B8F">
      <w:pPr>
        <w:spacing w:line="0" w:lineRule="atLeast"/>
        <w:ind w:left="5040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6A259788" w14:textId="77777777" w:rsidR="00C10B8F" w:rsidRPr="0014242B" w:rsidRDefault="00C10B8F" w:rsidP="00C10B8F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333EA2" w14:textId="7BE6B08F" w:rsidR="00C10B8F" w:rsidRDefault="007777C5" w:rsidP="00C10B8F">
      <w:pPr>
        <w:spacing w:line="0" w:lineRule="atLeast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006E9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Liceo Scientifico</w:t>
      </w:r>
      <w:r w:rsidR="00C10B8F" w:rsidRPr="0014242B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M</w:t>
      </w:r>
      <w:r w:rsidR="008006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Guerrisi</w:t>
      </w:r>
      <w:r w:rsidR="00C10B8F" w:rsidRPr="0014242B">
        <w:rPr>
          <w:rFonts w:ascii="Times New Roman" w:hAnsi="Times New Roman" w:cs="Times New Roman"/>
          <w:sz w:val="24"/>
          <w:szCs w:val="24"/>
        </w:rPr>
        <w:t xml:space="preserve">” di </w:t>
      </w:r>
      <w:r w:rsidR="00E57517">
        <w:rPr>
          <w:rFonts w:ascii="Times New Roman" w:hAnsi="Times New Roman" w:cs="Times New Roman"/>
          <w:sz w:val="24"/>
          <w:szCs w:val="24"/>
        </w:rPr>
        <w:t>Citt</w:t>
      </w:r>
      <w:r w:rsidR="006A1E96">
        <w:rPr>
          <w:rFonts w:ascii="Times New Roman" w:hAnsi="Times New Roman" w:cs="Times New Roman"/>
          <w:sz w:val="24"/>
          <w:szCs w:val="24"/>
        </w:rPr>
        <w:t>anova</w:t>
      </w:r>
    </w:p>
    <w:p w14:paraId="2BF69ADA" w14:textId="77777777" w:rsidR="006A1E96" w:rsidRPr="000663E2" w:rsidRDefault="006A1E96" w:rsidP="00C10B8F">
      <w:pPr>
        <w:spacing w:line="0" w:lineRule="atLeast"/>
        <w:ind w:left="5040"/>
        <w:rPr>
          <w:rFonts w:ascii="Times New Roman" w:hAnsi="Times New Roman" w:cs="Times New Roman"/>
          <w:sz w:val="24"/>
          <w:szCs w:val="24"/>
        </w:rPr>
      </w:pPr>
    </w:p>
    <w:p w14:paraId="2E9F7A68" w14:textId="77777777" w:rsidR="00C10B8F" w:rsidRPr="0014242B" w:rsidRDefault="00C10B8F" w:rsidP="00C10B8F">
      <w:pPr>
        <w:spacing w:line="23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ISTANZA DI</w:t>
      </w:r>
      <w:r w:rsidRPr="0014242B">
        <w:rPr>
          <w:rFonts w:ascii="Times New Roman" w:hAnsi="Times New Roman" w:cs="Times New Roman"/>
          <w:b/>
          <w:sz w:val="24"/>
          <w:szCs w:val="24"/>
        </w:rPr>
        <w:t xml:space="preserve"> PARTECIPAZIONE PROCEDURA SELETTIVA ESPERTO SPECIALISTA PER IL SERVIZIO DI ASSISTENZA E SUPPORTO PSICOLOGO AD ALUNNI, FAMIGLIE E PERSONALE SCOLASTICO.</w:t>
      </w:r>
    </w:p>
    <w:p w14:paraId="3727C01F" w14:textId="77777777" w:rsidR="00C10B8F" w:rsidRPr="0014242B" w:rsidRDefault="00C10B8F" w:rsidP="00C10B8F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024506" w14:textId="77777777" w:rsidR="00C10B8F" w:rsidRPr="0014242B" w:rsidRDefault="00C10B8F" w:rsidP="00C10B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Il/la sottoscritto/a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11EAFE6" w14:textId="77777777" w:rsidR="00C10B8F" w:rsidRPr="0014242B" w:rsidRDefault="00C10B8F" w:rsidP="00C10B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nato/a _</w:t>
      </w:r>
      <w:r>
        <w:rPr>
          <w:rFonts w:ascii="Times New Roman" w:hAnsi="Times New Roman" w:cs="Times New Roman"/>
          <w:sz w:val="24"/>
          <w:szCs w:val="24"/>
        </w:rPr>
        <w:t>_______________ il __________</w:t>
      </w:r>
      <w:r w:rsidRPr="0014242B">
        <w:rPr>
          <w:rFonts w:ascii="Times New Roman" w:hAnsi="Times New Roman" w:cs="Times New Roman"/>
          <w:sz w:val="24"/>
          <w:szCs w:val="24"/>
        </w:rPr>
        <w:t xml:space="preserve"> residente a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242B">
        <w:rPr>
          <w:rFonts w:ascii="Times New Roman" w:hAnsi="Times New Roman" w:cs="Times New Roman"/>
          <w:sz w:val="24"/>
          <w:szCs w:val="24"/>
        </w:rPr>
        <w:t>in via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14EF7A7" w14:textId="77777777" w:rsidR="00C10B8F" w:rsidRPr="0014242B" w:rsidRDefault="00C10B8F" w:rsidP="00C10B8F">
      <w:pPr>
        <w:tabs>
          <w:tab w:val="left" w:pos="4840"/>
          <w:tab w:val="left" w:pos="5300"/>
          <w:tab w:val="left" w:pos="6220"/>
          <w:tab w:val="left" w:pos="6900"/>
          <w:tab w:val="left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n.______Cap.__________Prov.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D7F8721" w14:textId="77777777" w:rsidR="00C10B8F" w:rsidRPr="0014242B" w:rsidRDefault="00C10B8F" w:rsidP="00C10B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 Status professionale 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4242B"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14242B">
        <w:rPr>
          <w:rFonts w:ascii="Times New Roman" w:hAnsi="Times New Roman" w:cs="Times New Roman"/>
          <w:sz w:val="24"/>
          <w:szCs w:val="24"/>
        </w:rPr>
        <w:t>Cell. ____________________</w:t>
      </w:r>
      <w:r>
        <w:rPr>
          <w:rFonts w:ascii="Times New Roman" w:hAnsi="Times New Roman" w:cs="Times New Roman"/>
          <w:sz w:val="24"/>
          <w:szCs w:val="24"/>
        </w:rPr>
        <w:t xml:space="preserve">__Indirizzo </w:t>
      </w:r>
      <w:r w:rsidRPr="0014242B">
        <w:rPr>
          <w:rFonts w:ascii="Times New Roman" w:hAnsi="Times New Roman" w:cs="Times New Roman"/>
          <w:sz w:val="24"/>
          <w:szCs w:val="24"/>
        </w:rPr>
        <w:t>e-mail:______________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06FBF13" w14:textId="77777777" w:rsidR="00C10B8F" w:rsidRPr="0014242B" w:rsidRDefault="00C10B8F" w:rsidP="00C10B8F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21DB0" w14:textId="77777777" w:rsidR="00C10B8F" w:rsidRPr="0014242B" w:rsidRDefault="00C10B8F" w:rsidP="00C10B8F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2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0E399E11" w14:textId="77777777" w:rsidR="00C10B8F" w:rsidRPr="0014242B" w:rsidRDefault="00C10B8F" w:rsidP="00C10B8F">
      <w:pPr>
        <w:spacing w:line="28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19D55" w14:textId="77777777" w:rsidR="00C10B8F" w:rsidRPr="0014242B" w:rsidRDefault="00C10B8F" w:rsidP="00C10B8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di poter partecipare alla selezione per figura specialistica nell’ambito del progetto di qualificazione dell’offerta formativa, </w:t>
      </w:r>
      <w:r w:rsidRPr="002C7130">
        <w:rPr>
          <w:rFonts w:ascii="Times New Roman" w:hAnsi="Times New Roman" w:cs="Times New Roman"/>
          <w:sz w:val="24"/>
          <w:szCs w:val="24"/>
        </w:rPr>
        <w:t xml:space="preserve">presso la sede di codesto Istituto, in quanto in possesso </w:t>
      </w:r>
      <w:r w:rsidR="00055CCD">
        <w:rPr>
          <w:rFonts w:ascii="Times New Roman" w:hAnsi="Times New Roman" w:cs="Times New Roman"/>
          <w:sz w:val="24"/>
          <w:szCs w:val="24"/>
        </w:rPr>
        <w:t>dei requisiti indicati dall'Avviso</w:t>
      </w:r>
      <w:r w:rsidRPr="002C7130">
        <w:rPr>
          <w:rFonts w:ascii="Times New Roman" w:hAnsi="Times New Roman" w:cs="Times New Roman"/>
          <w:sz w:val="24"/>
          <w:szCs w:val="24"/>
        </w:rPr>
        <w:t>.</w:t>
      </w:r>
    </w:p>
    <w:p w14:paraId="48ADB7B2" w14:textId="77777777" w:rsidR="00C10B8F" w:rsidRPr="0014242B" w:rsidRDefault="00C10B8F" w:rsidP="00C10B8F">
      <w:p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CFE22" w14:textId="77777777" w:rsidR="00C10B8F" w:rsidRPr="0014242B" w:rsidRDefault="00C10B8F" w:rsidP="00C10B8F">
      <w:pPr>
        <w:spacing w:line="237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 nel caso di dichiarazioni mendaci, dichiara, sotto la propria responsabilità quanto segue:</w:t>
      </w:r>
    </w:p>
    <w:p w14:paraId="2F5E295B" w14:textId="77777777" w:rsidR="00C10B8F" w:rsidRPr="0014242B" w:rsidRDefault="00C10B8F" w:rsidP="00C10B8F">
      <w:pPr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55B14" w14:textId="77777777" w:rsidR="00C10B8F" w:rsidRPr="0014242B" w:rsidRDefault="00C10B8F" w:rsidP="00C10B8F">
      <w:pPr>
        <w:numPr>
          <w:ilvl w:val="0"/>
          <w:numId w:val="1"/>
        </w:numPr>
        <w:tabs>
          <w:tab w:val="left" w:pos="640"/>
        </w:tabs>
        <w:spacing w:line="235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di essere in possesso di diploma di laurea in psicologia di V.O./ specialistica/magistrale in Psicologia;</w:t>
      </w:r>
    </w:p>
    <w:p w14:paraId="2D63F1FF" w14:textId="77777777" w:rsidR="00C10B8F" w:rsidRPr="0014242B" w:rsidRDefault="00C10B8F" w:rsidP="00C10B8F">
      <w:pPr>
        <w:spacing w:line="9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79468" w14:textId="77777777" w:rsidR="00C10B8F" w:rsidRPr="0014242B" w:rsidRDefault="00055CCD" w:rsidP="00C10B8F">
      <w:pPr>
        <w:numPr>
          <w:ilvl w:val="0"/>
          <w:numId w:val="1"/>
        </w:numPr>
        <w:tabs>
          <w:tab w:val="left" w:pos="640"/>
        </w:tabs>
        <w:spacing w:line="261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</w:t>
      </w:r>
      <w:r w:rsidR="00C10B8F" w:rsidRPr="0014242B">
        <w:rPr>
          <w:rFonts w:ascii="Times New Roman" w:hAnsi="Times New Roman" w:cs="Times New Roman"/>
          <w:sz w:val="24"/>
          <w:szCs w:val="24"/>
        </w:rPr>
        <w:t xml:space="preserve"> all’albo professionale dell’ordine degli psicologi da almeno tre anni o aver effettuato almeno un anno di lavoro in ambito scolastico, documentato e retribuito, oppure possedere una formazione specifica acquisita presso istituzioni formative pubbliche o private accreditate, di durata non inferiore ad un anno o 500 ore;</w:t>
      </w:r>
    </w:p>
    <w:p w14:paraId="4B1552A4" w14:textId="77777777" w:rsidR="00C10B8F" w:rsidRPr="0014242B" w:rsidRDefault="00C10B8F" w:rsidP="00C10B8F">
      <w:pPr>
        <w:spacing w:line="1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036F9" w14:textId="77777777" w:rsidR="00C10B8F" w:rsidRPr="0014242B" w:rsidRDefault="00C10B8F" w:rsidP="00C10B8F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di essere in possesso della cittadinanza italiana o di uno degli Stati membri dell'Unione europea;</w:t>
      </w:r>
    </w:p>
    <w:p w14:paraId="65199651" w14:textId="77777777" w:rsidR="00C10B8F" w:rsidRPr="0014242B" w:rsidRDefault="00C10B8F" w:rsidP="00C10B8F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8938B" w14:textId="77777777" w:rsidR="00C10B8F" w:rsidRPr="0014242B" w:rsidRDefault="00C10B8F" w:rsidP="00C10B8F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5B310779" w14:textId="77777777" w:rsidR="00C10B8F" w:rsidRPr="0014242B" w:rsidRDefault="00C10B8F" w:rsidP="00C10B8F">
      <w:pPr>
        <w:spacing w:line="8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88DD8" w14:textId="77777777" w:rsidR="00C10B8F" w:rsidRPr="0014242B" w:rsidRDefault="00C10B8F" w:rsidP="00C10B8F">
      <w:pPr>
        <w:numPr>
          <w:ilvl w:val="0"/>
          <w:numId w:val="1"/>
        </w:numPr>
        <w:tabs>
          <w:tab w:val="left" w:pos="640"/>
        </w:tabs>
        <w:spacing w:line="254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14:paraId="146645A1" w14:textId="77777777" w:rsidR="00C10B8F" w:rsidRPr="0014242B" w:rsidRDefault="00C10B8F" w:rsidP="00C10B8F">
      <w:pPr>
        <w:spacing w:line="2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9E0C6" w14:textId="77777777" w:rsidR="00C10B8F" w:rsidRPr="0014242B" w:rsidRDefault="00C10B8F" w:rsidP="00C10B8F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di essere a conoscenza di non essere sottoposto a procedimenti penali;</w:t>
      </w:r>
    </w:p>
    <w:p w14:paraId="6E80C7A5" w14:textId="77777777" w:rsidR="00C10B8F" w:rsidRPr="0014242B" w:rsidRDefault="00C10B8F" w:rsidP="00C10B8F">
      <w:pPr>
        <w:spacing w:line="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7FC3A" w14:textId="77777777" w:rsidR="00C10B8F" w:rsidRPr="0014242B" w:rsidRDefault="00C10B8F" w:rsidP="00C10B8F">
      <w:pPr>
        <w:numPr>
          <w:ilvl w:val="0"/>
          <w:numId w:val="1"/>
        </w:numPr>
        <w:tabs>
          <w:tab w:val="left" w:pos="640"/>
        </w:tabs>
        <w:spacing w:line="236" w:lineRule="auto"/>
        <w:ind w:left="640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di prestare consenso al trattamento dei dati personali (D.Lgs. 196/2003, così come modificato dal decreto lgs. 101/2018 e Regolamento Europeo 2016/679);</w:t>
      </w:r>
    </w:p>
    <w:p w14:paraId="5F141D80" w14:textId="77777777" w:rsidR="00C10B8F" w:rsidRPr="0014242B" w:rsidRDefault="00C10B8F" w:rsidP="00C10B8F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CAEF0" w14:textId="77777777" w:rsidR="00C10B8F" w:rsidRPr="0014242B" w:rsidRDefault="00C10B8F" w:rsidP="00C10B8F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di essere disponibile ad adattarsi al calendario definito dalla scuola</w:t>
      </w:r>
      <w:r w:rsidR="00055CCD">
        <w:rPr>
          <w:rFonts w:ascii="Times New Roman" w:hAnsi="Times New Roman" w:cs="Times New Roman"/>
          <w:sz w:val="24"/>
          <w:szCs w:val="24"/>
        </w:rPr>
        <w:t>;</w:t>
      </w:r>
    </w:p>
    <w:p w14:paraId="5E8FF531" w14:textId="77777777" w:rsidR="00C10B8F" w:rsidRPr="0014242B" w:rsidRDefault="00C10B8F" w:rsidP="00C10B8F">
      <w:pPr>
        <w:spacing w:line="8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E47FE" w14:textId="77777777" w:rsidR="00C10B8F" w:rsidRPr="000663E2" w:rsidRDefault="00C10B8F" w:rsidP="00C10B8F">
      <w:pPr>
        <w:numPr>
          <w:ilvl w:val="0"/>
          <w:numId w:val="1"/>
        </w:numPr>
        <w:tabs>
          <w:tab w:val="left" w:pos="640"/>
        </w:tabs>
        <w:spacing w:line="254" w:lineRule="auto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10B8F" w:rsidRPr="000663E2" w:rsidSect="000663E2">
          <w:pgSz w:w="11900" w:h="16838"/>
          <w:pgMar w:top="556" w:right="1126" w:bottom="1440" w:left="1140" w:header="0" w:footer="0" w:gutter="0"/>
          <w:cols w:space="0" w:equalWidth="0">
            <w:col w:w="9640"/>
          </w:cols>
          <w:docGrid w:linePitch="360"/>
        </w:sectPr>
      </w:pPr>
      <w:r w:rsidRPr="0014242B">
        <w:rPr>
          <w:rFonts w:ascii="Times New Roman" w:hAnsi="Times New Roman" w:cs="Times New Roman"/>
          <w:sz w:val="24"/>
          <w:szCs w:val="24"/>
        </w:rPr>
        <w:t>di impegnarsi fin da ora a non stabilire rapporti professionali di natura diversa rispetto a quelli oggetto del presente Avviso con il personale scolastico e con gli studenti, e loro familiari, delle istituzioni scolastiche nelle quali prestano l’assis</w:t>
      </w:r>
      <w:r w:rsidR="006A1E96">
        <w:rPr>
          <w:rFonts w:ascii="Times New Roman" w:hAnsi="Times New Roman" w:cs="Times New Roman"/>
          <w:sz w:val="24"/>
          <w:szCs w:val="24"/>
        </w:rPr>
        <w:t>tenza e il supporto psicologico</w:t>
      </w:r>
    </w:p>
    <w:p w14:paraId="45DCCA64" w14:textId="77777777" w:rsidR="00C10B8F" w:rsidRDefault="00C10B8F" w:rsidP="00C10B8F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8"/>
      <w:bookmarkEnd w:id="0"/>
    </w:p>
    <w:p w14:paraId="424D467B" w14:textId="77777777" w:rsidR="00C10B8F" w:rsidRPr="0014242B" w:rsidRDefault="00C10B8F" w:rsidP="00C10B8F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Si allega alla presente:</w:t>
      </w:r>
    </w:p>
    <w:p w14:paraId="2995A298" w14:textId="77777777" w:rsidR="00C10B8F" w:rsidRPr="0014242B" w:rsidRDefault="00C10B8F" w:rsidP="00C10B8F">
      <w:pPr>
        <w:spacing w:line="2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B66C0" w14:textId="77777777" w:rsidR="00C10B8F" w:rsidRPr="007C313A" w:rsidRDefault="00C10B8F" w:rsidP="00C10B8F">
      <w:pPr>
        <w:numPr>
          <w:ilvl w:val="0"/>
          <w:numId w:val="2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 xml:space="preserve">Curriculum vitae in formato europeo </w:t>
      </w:r>
      <w:r w:rsidRPr="00C74205">
        <w:rPr>
          <w:rFonts w:ascii="Times New Roman" w:hAnsi="Times New Roman" w:cs="Times New Roman"/>
          <w:b/>
          <w:bCs/>
          <w:sz w:val="24"/>
          <w:szCs w:val="24"/>
        </w:rPr>
        <w:t>(mettere in evidenza i titoli valutabili</w:t>
      </w:r>
      <w:r w:rsidRPr="0014242B">
        <w:rPr>
          <w:rFonts w:ascii="Times New Roman" w:hAnsi="Times New Roman" w:cs="Times New Roman"/>
          <w:sz w:val="24"/>
          <w:szCs w:val="24"/>
        </w:rPr>
        <w:t>);</w:t>
      </w:r>
    </w:p>
    <w:p w14:paraId="3AF1C32B" w14:textId="77777777" w:rsidR="00C10B8F" w:rsidRPr="007C313A" w:rsidRDefault="00C10B8F" w:rsidP="00C10B8F">
      <w:pPr>
        <w:numPr>
          <w:ilvl w:val="0"/>
          <w:numId w:val="2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di dichiarazione punteggio (all.2);</w:t>
      </w:r>
    </w:p>
    <w:p w14:paraId="67D9265B" w14:textId="77777777" w:rsidR="00C10B8F" w:rsidRPr="0014242B" w:rsidRDefault="00C10B8F" w:rsidP="00C10B8F">
      <w:pPr>
        <w:numPr>
          <w:ilvl w:val="0"/>
          <w:numId w:val="2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Autocertificazione titoli, requisiti e servizi (all.3)</w:t>
      </w:r>
    </w:p>
    <w:p w14:paraId="10A153D1" w14:textId="77777777" w:rsidR="00C10B8F" w:rsidRPr="0014242B" w:rsidRDefault="00C10B8F" w:rsidP="00C10B8F">
      <w:pPr>
        <w:numPr>
          <w:ilvl w:val="0"/>
          <w:numId w:val="2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Copia documento di identità;</w:t>
      </w:r>
    </w:p>
    <w:p w14:paraId="18193BD7" w14:textId="77777777" w:rsidR="00C10B8F" w:rsidRPr="0014242B" w:rsidRDefault="00C10B8F" w:rsidP="00C10B8F">
      <w:pPr>
        <w:numPr>
          <w:ilvl w:val="0"/>
          <w:numId w:val="2"/>
        </w:numPr>
        <w:tabs>
          <w:tab w:val="left" w:pos="640"/>
        </w:tabs>
        <w:spacing w:line="0" w:lineRule="atLeast"/>
        <w:ind w:left="6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14242B">
        <w:rPr>
          <w:rFonts w:ascii="Times New Roman" w:hAnsi="Times New Roman" w:cs="Times New Roman"/>
          <w:sz w:val="24"/>
          <w:szCs w:val="24"/>
        </w:rPr>
        <w:t>ormale autorizzazione dell’Amministrazione di appartenenza (se dipendente pubblico).</w:t>
      </w:r>
    </w:p>
    <w:p w14:paraId="1B196274" w14:textId="77777777" w:rsidR="00C10B8F" w:rsidRPr="0014242B" w:rsidRDefault="00C10B8F" w:rsidP="00C10B8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2AA39" w14:textId="77777777" w:rsidR="00C10B8F" w:rsidRPr="0014242B" w:rsidRDefault="00C10B8F" w:rsidP="00C10B8F">
      <w:pPr>
        <w:spacing w:line="3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91B63" w14:textId="77777777" w:rsidR="00C10B8F" w:rsidRDefault="00C10B8F" w:rsidP="00C10B8F">
      <w:pPr>
        <w:tabs>
          <w:tab w:val="left" w:pos="6340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242B">
        <w:rPr>
          <w:rFonts w:ascii="Times New Roman" w:hAnsi="Times New Roman" w:cs="Times New Roman"/>
          <w:sz w:val="24"/>
          <w:szCs w:val="24"/>
        </w:rPr>
        <w:t>Data ___________</w:t>
      </w:r>
      <w:r w:rsidRPr="0014242B">
        <w:rPr>
          <w:rFonts w:ascii="Times New Roman" w:eastAsia="Times New Roman" w:hAnsi="Times New Roman" w:cs="Times New Roman"/>
          <w:sz w:val="24"/>
          <w:szCs w:val="24"/>
        </w:rPr>
        <w:tab/>
      </w:r>
      <w:r w:rsidRPr="0014242B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2B8C4DCD" w14:textId="77777777" w:rsidR="006A1E96" w:rsidRDefault="006A1E96" w:rsidP="00C10B8F">
      <w:pPr>
        <w:tabs>
          <w:tab w:val="left" w:pos="6340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40918B16" w14:textId="77777777" w:rsidR="00C10B8F" w:rsidRPr="0014242B" w:rsidRDefault="006A1E96" w:rsidP="00C10B8F">
      <w:pPr>
        <w:tabs>
          <w:tab w:val="left" w:pos="6340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10B8F" w:rsidRPr="0014242B">
        <w:rPr>
          <w:rFonts w:ascii="Times New Roman" w:hAnsi="Times New Roman" w:cs="Times New Roman"/>
          <w:sz w:val="24"/>
          <w:szCs w:val="24"/>
        </w:rPr>
        <w:t>____________________</w:t>
      </w:r>
    </w:p>
    <w:p w14:paraId="2A91AE20" w14:textId="77777777" w:rsidR="00C10B8F" w:rsidRPr="0014242B" w:rsidRDefault="00C10B8F" w:rsidP="00C10B8F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1C104" w14:textId="77777777" w:rsidR="00B10D92" w:rsidRDefault="00B10D92" w:rsidP="00C10B8F"/>
    <w:sectPr w:rsidR="00B10D92" w:rsidSect="00BD0C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B8F"/>
    <w:rsid w:val="00055CCD"/>
    <w:rsid w:val="002F41F5"/>
    <w:rsid w:val="00335129"/>
    <w:rsid w:val="004E2E9F"/>
    <w:rsid w:val="006A1E96"/>
    <w:rsid w:val="007777C5"/>
    <w:rsid w:val="008006E9"/>
    <w:rsid w:val="00B10D92"/>
    <w:rsid w:val="00B90C5D"/>
    <w:rsid w:val="00BD0C4B"/>
    <w:rsid w:val="00C10B8F"/>
    <w:rsid w:val="00E1629A"/>
    <w:rsid w:val="00E5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B4E7"/>
  <w15:docId w15:val="{EE013385-E1ED-49F2-B0A1-EAEA2C31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B8F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Sterrantino</dc:creator>
  <cp:lastModifiedBy>User</cp:lastModifiedBy>
  <cp:revision>3</cp:revision>
  <dcterms:created xsi:type="dcterms:W3CDTF">2021-01-18T11:48:00Z</dcterms:created>
  <dcterms:modified xsi:type="dcterms:W3CDTF">2021-01-27T10:53:00Z</dcterms:modified>
</cp:coreProperties>
</file>